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B2" w:rsidRDefault="000827B2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0827B2" w:rsidRPr="0075294B" w:rsidRDefault="000827B2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Laura </w:t>
      </w:r>
      <w:proofErr w:type="spellStart"/>
      <w:r>
        <w:rPr>
          <w:rFonts w:ascii="Arial" w:hAnsi="Arial" w:cs="Arial"/>
          <w:b/>
          <w:sz w:val="18"/>
          <w:szCs w:val="18"/>
          <w:u w:val="single"/>
        </w:rPr>
        <w:t>Cipriano</w:t>
      </w:r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September 2</w:t>
      </w:r>
      <w:r w:rsidR="00444E04">
        <w:rPr>
          <w:rFonts w:ascii="Arial" w:hAnsi="Arial" w:cs="Arial"/>
          <w:b/>
          <w:sz w:val="18"/>
          <w:szCs w:val="18"/>
          <w:u w:val="single"/>
        </w:rPr>
        <w:t>7 – October 1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0827B2" w:rsidRPr="00DC5DB3" w:rsidRDefault="000827B2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0827B2" w:rsidRPr="008F19DB" w:rsidTr="007F4E13">
        <w:trPr>
          <w:trHeight w:val="953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</w:t>
            </w:r>
            <w:r w:rsidR="00444E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</w:t>
            </w:r>
            <w:r w:rsidR="00444E04">
              <w:rPr>
                <w:rFonts w:ascii="Arial" w:hAnsi="Arial" w:cs="Arial"/>
                <w:sz w:val="18"/>
                <w:szCs w:val="18"/>
              </w:rPr>
              <w:t>will understand the characteristics of an elegy.</w:t>
            </w:r>
          </w:p>
          <w:p w:rsidR="000827B2" w:rsidRPr="00A928A5" w:rsidRDefault="000827B2" w:rsidP="00444E0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analyze </w:t>
            </w:r>
            <w:r w:rsidR="00444E04">
              <w:rPr>
                <w:rFonts w:ascii="Arial" w:hAnsi="Arial" w:cs="Arial"/>
                <w:sz w:val="18"/>
                <w:szCs w:val="18"/>
              </w:rPr>
              <w:t>the relationships, uses, and effectiveness of literary elements, literary quality, and sound effects.</w:t>
            </w:r>
          </w:p>
        </w:tc>
        <w:tc>
          <w:tcPr>
            <w:tcW w:w="387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44E04">
              <w:rPr>
                <w:rFonts w:ascii="Arial" w:hAnsi="Arial" w:cs="Arial"/>
                <w:sz w:val="18"/>
                <w:szCs w:val="18"/>
              </w:rPr>
              <w:t>What are the ways people deal with loss?</w:t>
            </w:r>
          </w:p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read/analyze </w:t>
            </w:r>
            <w:r w:rsidR="00444E04">
              <w:rPr>
                <w:rFonts w:ascii="Arial" w:hAnsi="Arial" w:cs="Arial"/>
                <w:i/>
                <w:sz w:val="18"/>
                <w:szCs w:val="18"/>
              </w:rPr>
              <w:t>The Seafarer, The Wanderer, and The Wife’s Lament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827B2" w:rsidRDefault="000827B2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44E04">
              <w:rPr>
                <w:rFonts w:ascii="Arial" w:hAnsi="Arial" w:cs="Arial"/>
                <w:sz w:val="18"/>
                <w:szCs w:val="18"/>
              </w:rPr>
              <w:t xml:space="preserve">The teacher will provide background on </w:t>
            </w:r>
            <w:r w:rsidR="00444E04" w:rsidRPr="00444E04">
              <w:rPr>
                <w:rFonts w:ascii="Arial" w:hAnsi="Arial" w:cs="Arial"/>
                <w:i/>
                <w:sz w:val="18"/>
                <w:szCs w:val="18"/>
              </w:rPr>
              <w:t>The Exeter Book</w:t>
            </w:r>
            <w:r w:rsidR="00444E04">
              <w:rPr>
                <w:rFonts w:ascii="Arial" w:hAnsi="Arial" w:cs="Arial"/>
                <w:sz w:val="18"/>
                <w:szCs w:val="18"/>
              </w:rPr>
              <w:t>, elegy, tone, and theme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44E04" w:rsidRPr="008F19DB" w:rsidRDefault="00444E04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identify A/S cultural elements in the poetry.</w:t>
            </w:r>
          </w:p>
        </w:tc>
        <w:tc>
          <w:tcPr>
            <w:tcW w:w="3690" w:type="dxa"/>
          </w:tcPr>
          <w:p w:rsidR="000827B2" w:rsidRDefault="000827B2" w:rsidP="00C455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FA0DBC" w:rsidRDefault="00FA0DBC" w:rsidP="00C4550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DUE – (F)</w:t>
            </w: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Pr="00B27929" w:rsidRDefault="000827B2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827B2" w:rsidRPr="008F19DB" w:rsidRDefault="000827B2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</w:t>
            </w:r>
            <w:r w:rsidR="00444E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0827B2" w:rsidRPr="008F19DB" w:rsidRDefault="00444E04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the relationships, uses, and effectiveness of literary elements, literary quality, and sound effects.</w:t>
            </w:r>
          </w:p>
        </w:tc>
        <w:tc>
          <w:tcPr>
            <w:tcW w:w="3870" w:type="dxa"/>
          </w:tcPr>
          <w:p w:rsidR="00444E04" w:rsidRDefault="00444E04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A0DBC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A0DBC">
              <w:rPr>
                <w:rFonts w:ascii="Arial" w:hAnsi="Arial" w:cs="Arial"/>
                <w:sz w:val="18"/>
                <w:szCs w:val="18"/>
              </w:rPr>
              <w:t>: Compare &amp; contrast the A/S poems.</w:t>
            </w:r>
          </w:p>
          <w:p w:rsidR="00444E04" w:rsidRDefault="00444E04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-Continue discussion of A/S poetry</w:t>
            </w:r>
          </w:p>
          <w:p w:rsidR="00444E04" w:rsidRPr="008F19DB" w:rsidRDefault="00444E04" w:rsidP="00E90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-Quiz on A/S poetic elements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Default="000827B2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444E04" w:rsidRDefault="00444E04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Quiz – (S)</w:t>
            </w:r>
          </w:p>
          <w:p w:rsidR="000827B2" w:rsidRPr="008F19DB" w:rsidRDefault="00FA0DBC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Sentences DUE – (F)</w:t>
            </w: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</w:t>
            </w:r>
            <w:r w:rsidR="00444E04">
              <w:rPr>
                <w:rFonts w:ascii="Arial" w:hAnsi="Arial" w:cs="Arial"/>
                <w:sz w:val="18"/>
                <w:szCs w:val="18"/>
              </w:rPr>
              <w:t>9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0827B2" w:rsidRDefault="000827B2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FA0DBC">
              <w:rPr>
                <w:rFonts w:ascii="Arial" w:hAnsi="Arial" w:cs="Arial"/>
                <w:sz w:val="18"/>
                <w:szCs w:val="18"/>
              </w:rPr>
              <w:t>analyze A/S riddles and attempt to solve them.</w:t>
            </w:r>
          </w:p>
          <w:p w:rsidR="00FA0DBC" w:rsidRPr="008F19DB" w:rsidRDefault="00FA0DBC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--Students will analyze the relationships, uses, and effectiveness of literary elements, literary quality, and sound effects.</w:t>
            </w:r>
          </w:p>
        </w:tc>
        <w:tc>
          <w:tcPr>
            <w:tcW w:w="3870" w:type="dxa"/>
          </w:tcPr>
          <w:p w:rsidR="00FA0DBC" w:rsidRDefault="000827B2" w:rsidP="00FA0DB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FA0DBC">
              <w:rPr>
                <w:rFonts w:ascii="Arial" w:hAnsi="Arial" w:cs="Arial"/>
                <w:sz w:val="18"/>
                <w:szCs w:val="18"/>
              </w:rPr>
              <w:t>Write</w:t>
            </w:r>
            <w:proofErr w:type="spellEnd"/>
            <w:proofErr w:type="gramEnd"/>
            <w:r w:rsidR="00FA0DBC">
              <w:rPr>
                <w:rFonts w:ascii="Arial" w:hAnsi="Arial" w:cs="Arial"/>
                <w:sz w:val="18"/>
                <w:szCs w:val="18"/>
              </w:rPr>
              <w:t xml:space="preserve"> a riddle for your classmates to solve.  Or: Write a short story that personifies a common object.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0DBC" w:rsidRDefault="00FA0DBC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review.</w:t>
            </w:r>
          </w:p>
          <w:p w:rsidR="00FA0DBC" w:rsidRDefault="00FA0DBC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A/S riddles.</w:t>
            </w:r>
          </w:p>
          <w:p w:rsidR="00FA0DBC" w:rsidRPr="008F19DB" w:rsidRDefault="00FA0DBC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use a graphic organizer to make inferences and discuss their findings.</w:t>
            </w:r>
          </w:p>
          <w:p w:rsidR="000827B2" w:rsidRPr="008F19DB" w:rsidRDefault="000827B2" w:rsidP="000D5C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0827B2" w:rsidRPr="008F19DB" w:rsidRDefault="00FA0DBC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Graphic Organizer – (F)</w:t>
            </w: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444E0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</w:tcPr>
          <w:p w:rsidR="000827B2" w:rsidRDefault="000827B2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A0DBC">
              <w:rPr>
                <w:rFonts w:ascii="Arial" w:hAnsi="Arial" w:cs="Arial"/>
                <w:sz w:val="18"/>
                <w:szCs w:val="18"/>
              </w:rPr>
              <w:t>Students will evaluate the philosophical, political, religious, and social influences of a historical period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827B2" w:rsidRPr="008F19DB" w:rsidRDefault="00FA0DBC" w:rsidP="00FA0D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historical context.</w:t>
            </w:r>
          </w:p>
        </w:tc>
        <w:tc>
          <w:tcPr>
            <w:tcW w:w="3870" w:type="dxa"/>
          </w:tcPr>
          <w:p w:rsidR="00FA0DBC" w:rsidRDefault="000827B2" w:rsidP="00FA0DB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FA0DBC">
              <w:rPr>
                <w:rFonts w:ascii="Arial" w:hAnsi="Arial" w:cs="Arial"/>
                <w:sz w:val="18"/>
                <w:szCs w:val="18"/>
              </w:rPr>
              <w:t>Write about an ordinary person who has/has a positive impact on the lives of others.</w:t>
            </w:r>
          </w:p>
          <w:p w:rsidR="00FA0DBC" w:rsidRDefault="00E9008E" w:rsidP="00E90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teacher will define anecdote and historical context.</w:t>
            </w:r>
          </w:p>
          <w:p w:rsidR="000827B2" w:rsidRPr="008F19DB" w:rsidRDefault="00E9008E" w:rsidP="00E900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-While reading </w:t>
            </w:r>
            <w:r w:rsidRPr="00E9008E">
              <w:rPr>
                <w:rFonts w:ascii="Arial" w:hAnsi="Arial" w:cs="Arial"/>
                <w:i/>
                <w:sz w:val="18"/>
                <w:szCs w:val="18"/>
              </w:rPr>
              <w:t>A History of English Church</w:t>
            </w:r>
            <w:r>
              <w:rPr>
                <w:rFonts w:ascii="Arial" w:hAnsi="Arial" w:cs="Arial"/>
                <w:sz w:val="18"/>
                <w:szCs w:val="18"/>
              </w:rPr>
              <w:t>…, students will create a chart and find evidence in the text that describes life in late 17</w:t>
            </w:r>
            <w:r w:rsidRPr="00E9008E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c. A/S England.</w:t>
            </w:r>
          </w:p>
        </w:tc>
        <w:tc>
          <w:tcPr>
            <w:tcW w:w="3690" w:type="dxa"/>
          </w:tcPr>
          <w:p w:rsidR="000827B2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Pr="008F19DB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0827B2" w:rsidRPr="008F19DB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827B2" w:rsidRPr="008F19DB" w:rsidTr="007F4E13">
        <w:trPr>
          <w:trHeight w:val="980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0827B2" w:rsidRDefault="000827B2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444E04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</w:t>
            </w:r>
          </w:p>
        </w:tc>
        <w:tc>
          <w:tcPr>
            <w:tcW w:w="315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0827B2" w:rsidRPr="008F19DB" w:rsidRDefault="000827B2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0827B2" w:rsidRPr="008F19DB" w:rsidRDefault="00FA0DBC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L5</w:t>
            </w:r>
            <w:r w:rsidR="000827B2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0827B2" w:rsidRPr="008F19DB" w:rsidRDefault="000827B2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</w:t>
            </w:r>
            <w:r w:rsidR="00FA0DBC">
              <w:rPr>
                <w:rFonts w:ascii="Arial" w:hAnsi="Arial" w:cs="Arial"/>
                <w:sz w:val="18"/>
                <w:szCs w:val="18"/>
              </w:rPr>
              <w:t>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0827B2" w:rsidRPr="008F19DB" w:rsidRDefault="000827B2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27B2" w:rsidRPr="000A4522" w:rsidRDefault="000827B2" w:rsidP="0075294B">
      <w:pPr>
        <w:rPr>
          <w:rFonts w:ascii="Arial" w:hAnsi="Arial" w:cs="Arial"/>
          <w:i/>
        </w:rPr>
      </w:pPr>
    </w:p>
    <w:sectPr w:rsidR="000827B2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94EA7"/>
    <w:rsid w:val="000827B2"/>
    <w:rsid w:val="000A4522"/>
    <w:rsid w:val="000D5CEF"/>
    <w:rsid w:val="00174B11"/>
    <w:rsid w:val="001D4136"/>
    <w:rsid w:val="0020341A"/>
    <w:rsid w:val="002404CA"/>
    <w:rsid w:val="002555ED"/>
    <w:rsid w:val="002B7762"/>
    <w:rsid w:val="003177BE"/>
    <w:rsid w:val="0032746D"/>
    <w:rsid w:val="00444E04"/>
    <w:rsid w:val="0054121B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90C65"/>
    <w:rsid w:val="00A928A5"/>
    <w:rsid w:val="00AB5DB1"/>
    <w:rsid w:val="00AF7670"/>
    <w:rsid w:val="00B27929"/>
    <w:rsid w:val="00BA2FAE"/>
    <w:rsid w:val="00BA6ADB"/>
    <w:rsid w:val="00C4550E"/>
    <w:rsid w:val="00CF6F7D"/>
    <w:rsid w:val="00D94EA7"/>
    <w:rsid w:val="00DC5DB3"/>
    <w:rsid w:val="00E6291F"/>
    <w:rsid w:val="00E9008E"/>
    <w:rsid w:val="00EC1B54"/>
    <w:rsid w:val="00EC2EFA"/>
    <w:rsid w:val="00F242A7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2010-09-26T23:25:00Z</dcterms:created>
  <dcterms:modified xsi:type="dcterms:W3CDTF">2010-09-26T23:25:00Z</dcterms:modified>
</cp:coreProperties>
</file>